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50C13B">
      <w:pPr>
        <w:spacing w:after="156" w:afterLines="50"/>
        <w:jc w:val="center"/>
        <w:rPr>
          <w:rFonts w:hint="eastAsia" w:ascii="黑体" w:eastAsia="黑体"/>
          <w:sz w:val="40"/>
          <w:szCs w:val="40"/>
        </w:rPr>
      </w:pPr>
      <w:r>
        <w:rPr>
          <w:rFonts w:hint="eastAsia" w:ascii="黑体" w:eastAsia="黑体"/>
          <w:sz w:val="40"/>
          <w:szCs w:val="40"/>
        </w:rPr>
        <w:t>西南交通大学</w:t>
      </w:r>
      <w:r>
        <w:rPr>
          <w:rFonts w:hint="eastAsia" w:ascii="黑体" w:eastAsia="黑体"/>
          <w:sz w:val="40"/>
          <w:szCs w:val="40"/>
          <w:lang w:val="en-US" w:eastAsia="zh-CN"/>
        </w:rPr>
        <w:t>第二学士学位</w:t>
      </w:r>
      <w:r>
        <w:rPr>
          <w:rFonts w:hint="eastAsia" w:ascii="黑体" w:eastAsia="黑体"/>
          <w:sz w:val="40"/>
          <w:szCs w:val="40"/>
        </w:rPr>
        <w:t>结业申请表</w:t>
      </w:r>
    </w:p>
    <w:p w14:paraId="2CBAF571">
      <w:pPr>
        <w:rPr>
          <w:rFonts w:hint="eastAsia"/>
        </w:rPr>
      </w:pPr>
    </w:p>
    <w:tbl>
      <w:tblPr>
        <w:tblStyle w:val="5"/>
        <w:tblW w:w="9711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5"/>
        <w:gridCol w:w="492"/>
        <w:gridCol w:w="680"/>
        <w:gridCol w:w="880"/>
        <w:gridCol w:w="283"/>
        <w:gridCol w:w="567"/>
        <w:gridCol w:w="1418"/>
        <w:gridCol w:w="1134"/>
        <w:gridCol w:w="1134"/>
        <w:gridCol w:w="2218"/>
      </w:tblGrid>
      <w:tr w14:paraId="48368B0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905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CEBA4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学号</w:t>
            </w:r>
          </w:p>
        </w:tc>
        <w:tc>
          <w:tcPr>
            <w:tcW w:w="2052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7F2F3A">
            <w:pPr>
              <w:jc w:val="center"/>
              <w:rPr>
                <w:rFonts w:hint="eastAsia"/>
              </w:rPr>
            </w:pPr>
          </w:p>
        </w:tc>
        <w:tc>
          <w:tcPr>
            <w:tcW w:w="85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D917A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姓名</w:t>
            </w:r>
          </w:p>
        </w:tc>
        <w:tc>
          <w:tcPr>
            <w:tcW w:w="2552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91142C">
            <w:pPr>
              <w:jc w:val="center"/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D64C3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2218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62F9BAC0">
            <w:pPr>
              <w:jc w:val="center"/>
              <w:rPr>
                <w:rFonts w:hint="eastAsia"/>
              </w:rPr>
            </w:pPr>
          </w:p>
        </w:tc>
      </w:tr>
      <w:tr w14:paraId="664A1AF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90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138D5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专业</w:t>
            </w:r>
          </w:p>
        </w:tc>
        <w:tc>
          <w:tcPr>
            <w:tcW w:w="54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0BD594">
            <w:pPr>
              <w:jc w:val="center"/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5E2E6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班级</w:t>
            </w:r>
          </w:p>
        </w:tc>
        <w:tc>
          <w:tcPr>
            <w:tcW w:w="2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7ECEC308">
            <w:pPr>
              <w:jc w:val="center"/>
              <w:rPr>
                <w:rFonts w:hint="eastAsia"/>
              </w:rPr>
            </w:pPr>
          </w:p>
        </w:tc>
      </w:tr>
      <w:tr w14:paraId="5D9250D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1397" w:type="dxa"/>
            <w:gridSpan w:val="2"/>
            <w:tcBorders>
              <w:top w:val="single" w:color="auto" w:sz="4" w:space="0"/>
              <w:left w:val="single" w:color="auto" w:sz="12" w:space="0"/>
            </w:tcBorders>
            <w:noWrap w:val="0"/>
            <w:vAlign w:val="center"/>
          </w:tcPr>
          <w:p w14:paraId="1FFC099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身份证号</w:t>
            </w:r>
          </w:p>
        </w:tc>
        <w:tc>
          <w:tcPr>
            <w:tcW w:w="3828" w:type="dxa"/>
            <w:gridSpan w:val="5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322AAF4E">
            <w:pPr>
              <w:jc w:val="center"/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B7FBB6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联系方式</w:t>
            </w:r>
          </w:p>
        </w:tc>
        <w:tc>
          <w:tcPr>
            <w:tcW w:w="3352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6C74F363">
            <w:pPr>
              <w:jc w:val="center"/>
              <w:rPr>
                <w:rFonts w:hint="eastAsia"/>
              </w:rPr>
            </w:pPr>
          </w:p>
        </w:tc>
      </w:tr>
      <w:tr w14:paraId="1AD24A1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65" w:hRule="atLeast"/>
          <w:jc w:val="center"/>
        </w:trPr>
        <w:tc>
          <w:tcPr>
            <w:tcW w:w="3240" w:type="dxa"/>
            <w:gridSpan w:val="5"/>
            <w:tcBorders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 w14:paraId="1155A73D">
            <w:pPr>
              <w:jc w:val="center"/>
              <w:rPr>
                <w:rFonts w:hint="eastAsia"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2寸蓝底免冠相片</w:t>
            </w:r>
          </w:p>
          <w:p w14:paraId="1B4B850B">
            <w:pPr>
              <w:spacing w:line="360" w:lineRule="auto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办理结业证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书</w:t>
            </w:r>
            <w:bookmarkStart w:id="0" w:name="_GoBack"/>
            <w:bookmarkEnd w:id="0"/>
            <w:r>
              <w:rPr>
                <w:rFonts w:hint="eastAsia"/>
                <w:sz w:val="18"/>
                <w:szCs w:val="18"/>
              </w:rPr>
              <w:t>用</w:t>
            </w:r>
          </w:p>
          <w:p w14:paraId="7A33A83C">
            <w:pPr>
              <w:jc w:val="center"/>
              <w:rPr>
                <w:rFonts w:hint="eastAsia"/>
              </w:rPr>
            </w:pPr>
            <w:r>
              <w:rPr>
                <w:rFonts w:hint="eastAsia"/>
                <w:sz w:val="18"/>
                <w:szCs w:val="18"/>
              </w:rPr>
              <w:t>（请确保与本人学信网电子照片保持一致，</w:t>
            </w:r>
            <w:r>
              <w:rPr>
                <w:rFonts w:hint="eastAsia"/>
                <w:b/>
                <w:sz w:val="18"/>
                <w:szCs w:val="18"/>
                <w:bdr w:val="single" w:color="auto" w:sz="4" w:space="0"/>
              </w:rPr>
              <w:t>如有背胶纸请勿撕开</w:t>
            </w:r>
            <w:r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6471" w:type="dxa"/>
            <w:gridSpan w:val="5"/>
            <w:tcBorders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4804BBE8">
            <w:pPr>
              <w:spacing w:line="360" w:lineRule="auto"/>
              <w:jc w:val="center"/>
              <w:rPr>
                <w:rFonts w:hint="eastAsia"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请整齐粘贴身份证复印件</w:t>
            </w:r>
          </w:p>
          <w:p w14:paraId="092CFAAD">
            <w:pPr>
              <w:jc w:val="center"/>
              <w:rPr>
                <w:rFonts w:hint="eastAsia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（正面，姓名、身份证号需清晰）</w:t>
            </w:r>
          </w:p>
        </w:tc>
      </w:tr>
      <w:tr w14:paraId="75DA80F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7" w:hRule="atLeast"/>
          <w:jc w:val="center"/>
        </w:trPr>
        <w:tc>
          <w:tcPr>
            <w:tcW w:w="9711" w:type="dxa"/>
            <w:gridSpan w:val="10"/>
            <w:tcBorders>
              <w:top w:val="single" w:color="auto" w:sz="4" w:space="0"/>
              <w:left w:val="single" w:color="auto" w:sz="12" w:space="0"/>
              <w:right w:val="single" w:color="auto" w:sz="12" w:space="0"/>
            </w:tcBorders>
            <w:noWrap w:val="0"/>
            <w:vAlign w:val="center"/>
          </w:tcPr>
          <w:p w14:paraId="735C365D">
            <w:pPr>
              <w:spacing w:line="360" w:lineRule="auto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本人已阅读以下内容并承诺：</w:t>
            </w:r>
          </w:p>
          <w:p w14:paraId="07123F47">
            <w:pPr>
              <w:spacing w:line="360" w:lineRule="auto"/>
              <w:ind w:firstLine="420" w:firstLineChars="200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1.结业证申请要求：</w:t>
            </w:r>
            <w:r>
              <w:rPr>
                <w:rFonts w:hint="eastAsia"/>
                <w:szCs w:val="21"/>
                <w:lang w:val="en-US" w:eastAsia="zh-CN"/>
              </w:rPr>
              <w:t>学生在规定学习年限内，修完第二学士学位培养方案规定的课程内容，未达到毕业要求的，</w:t>
            </w:r>
            <w:r>
              <w:rPr>
                <w:rFonts w:hint="eastAsia"/>
                <w:szCs w:val="21"/>
              </w:rPr>
              <w:t>可申请结业证书，学生按规定办理离校手续后，</w:t>
            </w:r>
            <w:r>
              <w:rPr>
                <w:rFonts w:hint="eastAsia"/>
                <w:szCs w:val="21"/>
                <w:lang w:val="en-US" w:eastAsia="zh-CN"/>
              </w:rPr>
              <w:t>在培养办公室办理结业证书申请，结业证书由本科生院统一制作发放</w:t>
            </w:r>
            <w:r>
              <w:rPr>
                <w:rFonts w:hint="eastAsia"/>
                <w:szCs w:val="21"/>
              </w:rPr>
              <w:t>；</w:t>
            </w:r>
          </w:p>
          <w:p w14:paraId="1D2477EB">
            <w:pPr>
              <w:spacing w:line="360" w:lineRule="auto"/>
              <w:ind w:firstLine="420" w:firstLineChars="200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2.取得结业资格者，</w:t>
            </w:r>
            <w:r>
              <w:rPr>
                <w:rFonts w:hint="eastAsia"/>
                <w:szCs w:val="21"/>
                <w:lang w:val="en-US" w:eastAsia="zh-CN"/>
              </w:rPr>
              <w:t>参加第四学期期末考试及补考</w:t>
            </w:r>
            <w:r>
              <w:rPr>
                <w:rFonts w:hint="eastAsia"/>
                <w:szCs w:val="21"/>
              </w:rPr>
              <w:t>，考试合格完成全部培养计划要求者，应在一周内向</w:t>
            </w:r>
            <w:r>
              <w:rPr>
                <w:rFonts w:hint="eastAsia"/>
                <w:szCs w:val="21"/>
                <w:lang w:val="en-US" w:eastAsia="zh-CN"/>
              </w:rPr>
              <w:t>培养办公室</w:t>
            </w:r>
            <w:r>
              <w:rPr>
                <w:rFonts w:hint="eastAsia"/>
                <w:szCs w:val="21"/>
              </w:rPr>
              <w:t>申请审核毕业资格，凭结业证书换发毕业证书，毕业时间按发证日期填写；</w:t>
            </w:r>
          </w:p>
          <w:p w14:paraId="4DECF364">
            <w:pPr>
              <w:spacing w:line="360" w:lineRule="auto"/>
              <w:ind w:firstLine="420" w:firstLineChars="200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3.本人承诺：遵守相关规定，并在规定年限内安排好学习，努力完成学业。</w:t>
            </w:r>
          </w:p>
          <w:p w14:paraId="2E4F51F0">
            <w:pPr>
              <w:spacing w:before="156" w:beforeLines="50" w:line="36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Cs w:val="21"/>
              </w:rPr>
              <w:t xml:space="preserve">                                                  </w:t>
            </w:r>
            <w:r>
              <w:rPr>
                <w:rFonts w:hint="eastAsia"/>
                <w:b/>
                <w:szCs w:val="21"/>
              </w:rPr>
              <w:t xml:space="preserve"> 申请人签字：</w:t>
            </w:r>
            <w:r>
              <w:rPr>
                <w:rFonts w:hint="eastAsia"/>
                <w:szCs w:val="21"/>
              </w:rPr>
              <w:t xml:space="preserve">        </w:t>
            </w:r>
            <w:r>
              <w:rPr>
                <w:rFonts w:hint="eastAsia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    年    月    日</w:t>
            </w:r>
          </w:p>
        </w:tc>
      </w:tr>
      <w:tr w14:paraId="01AC4BE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58" w:hRule="atLeast"/>
          <w:jc w:val="center"/>
        </w:trPr>
        <w:tc>
          <w:tcPr>
            <w:tcW w:w="2077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BC69DF">
            <w:pPr>
              <w:jc w:val="center"/>
              <w:rPr>
                <w:rFonts w:hint="eastAsia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培养办公室</w:t>
            </w:r>
          </w:p>
          <w:p w14:paraId="5AE29A6C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审核意见</w:t>
            </w:r>
          </w:p>
        </w:tc>
        <w:tc>
          <w:tcPr>
            <w:tcW w:w="7634" w:type="dxa"/>
            <w:gridSpan w:val="7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1ED60909">
            <w:pPr>
              <w:spacing w:line="360" w:lineRule="auto"/>
              <w:ind w:firstLine="211" w:firstLineChars="100"/>
              <w:rPr>
                <w:rFonts w:hint="eastAsia"/>
                <w:b/>
                <w:lang w:eastAsia="zh-CN"/>
              </w:rPr>
            </w:pPr>
          </w:p>
          <w:p w14:paraId="11978B28">
            <w:pPr>
              <w:spacing w:line="360" w:lineRule="auto"/>
              <w:ind w:firstLine="211" w:firstLineChars="100"/>
              <w:rPr>
                <w:rFonts w:hint="eastAsia"/>
              </w:rPr>
            </w:pPr>
            <w:r>
              <w:rPr>
                <w:rFonts w:hint="eastAsia"/>
                <w:b/>
                <w:lang w:eastAsia="zh-CN"/>
              </w:rPr>
              <w:t>□</w:t>
            </w:r>
            <w:r>
              <w:rPr>
                <w:rFonts w:hint="eastAsia"/>
                <w:b/>
              </w:rPr>
              <w:t>是</w:t>
            </w:r>
            <w:r>
              <w:rPr>
                <w:b/>
              </w:rPr>
              <w:t xml:space="preserve"> </w:t>
            </w:r>
            <w:r>
              <w:rPr>
                <w:rFonts w:hint="eastAsia"/>
                <w:b/>
                <w:lang w:eastAsia="zh-CN"/>
              </w:rPr>
              <w:t>□</w:t>
            </w:r>
            <w:r>
              <w:rPr>
                <w:rFonts w:hint="eastAsia"/>
                <w:b/>
              </w:rPr>
              <w:t>否</w:t>
            </w:r>
            <w:r>
              <w:rPr>
                <w:rFonts w:hint="eastAsia"/>
                <w:szCs w:val="21"/>
                <w:lang w:val="en-US" w:eastAsia="zh-CN"/>
              </w:rPr>
              <w:t>修完第二学士学位培养方案规定的全部课程内容</w:t>
            </w:r>
          </w:p>
          <w:p w14:paraId="42665DE8">
            <w:pPr>
              <w:spacing w:line="360" w:lineRule="auto"/>
              <w:ind w:firstLine="2424" w:firstLineChars="1150"/>
              <w:rPr>
                <w:rFonts w:hint="eastAsia"/>
                <w:b/>
              </w:rPr>
            </w:pPr>
          </w:p>
          <w:p w14:paraId="4FAD4EF8">
            <w:pPr>
              <w:spacing w:line="360" w:lineRule="auto"/>
              <w:ind w:firstLine="3057" w:firstLineChars="1450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审核</w:t>
            </w:r>
            <w:r>
              <w:rPr>
                <w:rFonts w:hint="eastAsia"/>
                <w:b/>
                <w:lang w:val="en-US" w:eastAsia="zh-CN"/>
              </w:rPr>
              <w:t>人</w:t>
            </w:r>
            <w:r>
              <w:rPr>
                <w:rFonts w:hint="eastAsia"/>
                <w:b/>
              </w:rPr>
              <w:t>签字</w:t>
            </w:r>
            <w:r>
              <w:rPr>
                <w:rFonts w:hint="eastAsia"/>
              </w:rPr>
              <w:t>（</w:t>
            </w:r>
            <w:r>
              <w:t>盖章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  <w:b/>
              </w:rPr>
              <w:t>：</w:t>
            </w:r>
            <w:r>
              <w:rPr>
                <w:rFonts w:hint="eastAsia"/>
              </w:rPr>
              <w:t xml:space="preserve">      </w:t>
            </w:r>
            <w:r>
              <w:t xml:space="preserve">   年</w:t>
            </w:r>
            <w:r>
              <w:rPr>
                <w:rFonts w:hint="eastAsia"/>
              </w:rPr>
              <w:t xml:space="preserve">    月    日</w:t>
            </w:r>
          </w:p>
        </w:tc>
      </w:tr>
      <w:tr w14:paraId="4E10F8A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15" w:hRule="atLeast"/>
          <w:jc w:val="center"/>
        </w:trPr>
        <w:tc>
          <w:tcPr>
            <w:tcW w:w="2077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 w14:paraId="30A0788C">
            <w:pPr>
              <w:jc w:val="center"/>
              <w:rPr>
                <w:rFonts w:hint="eastAsia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本科生院</w:t>
            </w:r>
          </w:p>
          <w:p w14:paraId="7FAC6A0D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复核</w:t>
            </w:r>
          </w:p>
        </w:tc>
        <w:tc>
          <w:tcPr>
            <w:tcW w:w="763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0CFFD1C9">
            <w:pPr>
              <w:spacing w:before="312" w:beforeLines="100" w:after="156" w:afterLines="50"/>
              <w:ind w:firstLine="210" w:firstLineChars="100"/>
            </w:pP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>结业证书</w:t>
            </w:r>
            <w:r>
              <w:rPr>
                <w:rFonts w:hint="eastAsia"/>
                <w:u w:val="single"/>
              </w:rPr>
              <w:t xml:space="preserve">                 </w:t>
            </w:r>
          </w:p>
          <w:p w14:paraId="0ADE6F67">
            <w:pPr>
              <w:jc w:val="right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 xml:space="preserve">                              </w:t>
            </w:r>
            <w:r>
              <w:rPr>
                <w:b/>
              </w:rPr>
              <w:t xml:space="preserve">  </w:t>
            </w:r>
            <w:r>
              <w:rPr>
                <w:rFonts w:hint="eastAsia"/>
                <w:b/>
              </w:rPr>
              <w:t xml:space="preserve">签字：        </w:t>
            </w:r>
            <w:r>
              <w:rPr>
                <w:rFonts w:hint="eastAsia"/>
                <w:b/>
                <w:lang w:val="en-US" w:eastAsia="zh-CN"/>
              </w:rPr>
              <w:t xml:space="preserve">   </w:t>
            </w:r>
            <w:r>
              <w:rPr>
                <w:rFonts w:hint="eastAsia"/>
                <w:b/>
              </w:rPr>
              <w:t xml:space="preserve">        </w:t>
            </w:r>
            <w:r>
              <w:t>年</w:t>
            </w:r>
            <w:r>
              <w:rPr>
                <w:rFonts w:hint="eastAsia"/>
              </w:rPr>
              <w:t xml:space="preserve">    月    日</w:t>
            </w:r>
          </w:p>
        </w:tc>
      </w:tr>
    </w:tbl>
    <w:p w14:paraId="431029D9">
      <w:pPr>
        <w:rPr>
          <w:rFonts w:hint="eastAsia"/>
        </w:rPr>
      </w:pPr>
    </w:p>
    <w:sectPr>
      <w:headerReference r:id="rId3" w:type="default"/>
      <w:footerReference r:id="rId4" w:type="even"/>
      <w:pgSz w:w="11907" w:h="16839"/>
      <w:pgMar w:top="851" w:right="1361" w:bottom="623" w:left="1361" w:header="468" w:footer="285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DEE595">
    <w:pPr>
      <w:pStyle w:val="3"/>
      <w:framePr w:wrap="around" w:vAnchor="text" w:hAnchor="margin" w:xAlign="center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end"/>
    </w:r>
  </w:p>
  <w:p w14:paraId="3D2634FC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28E905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13D8"/>
    <w:rsid w:val="0002073A"/>
    <w:rsid w:val="000254DE"/>
    <w:rsid w:val="000438EB"/>
    <w:rsid w:val="00045405"/>
    <w:rsid w:val="00047293"/>
    <w:rsid w:val="0005135B"/>
    <w:rsid w:val="00054646"/>
    <w:rsid w:val="00071861"/>
    <w:rsid w:val="00090CC0"/>
    <w:rsid w:val="000A2087"/>
    <w:rsid w:val="000A413B"/>
    <w:rsid w:val="000B487C"/>
    <w:rsid w:val="000B55D4"/>
    <w:rsid w:val="000D03F3"/>
    <w:rsid w:val="000F4CA4"/>
    <w:rsid w:val="00130918"/>
    <w:rsid w:val="0017228F"/>
    <w:rsid w:val="001B1736"/>
    <w:rsid w:val="001D3550"/>
    <w:rsid w:val="00223E40"/>
    <w:rsid w:val="0022486A"/>
    <w:rsid w:val="00251C67"/>
    <w:rsid w:val="00271D4D"/>
    <w:rsid w:val="00295D3C"/>
    <w:rsid w:val="002B7202"/>
    <w:rsid w:val="002C4279"/>
    <w:rsid w:val="002E313E"/>
    <w:rsid w:val="00301F5C"/>
    <w:rsid w:val="003021A7"/>
    <w:rsid w:val="0031751E"/>
    <w:rsid w:val="00361D8C"/>
    <w:rsid w:val="00364CE9"/>
    <w:rsid w:val="00383579"/>
    <w:rsid w:val="00386B3A"/>
    <w:rsid w:val="0038740B"/>
    <w:rsid w:val="003A1DDB"/>
    <w:rsid w:val="003B051F"/>
    <w:rsid w:val="003B436D"/>
    <w:rsid w:val="003C3379"/>
    <w:rsid w:val="003E5714"/>
    <w:rsid w:val="00406929"/>
    <w:rsid w:val="00412175"/>
    <w:rsid w:val="004813D8"/>
    <w:rsid w:val="004829C0"/>
    <w:rsid w:val="004B081A"/>
    <w:rsid w:val="004C1423"/>
    <w:rsid w:val="004E0BB1"/>
    <w:rsid w:val="004F18CA"/>
    <w:rsid w:val="00500DA1"/>
    <w:rsid w:val="00503A18"/>
    <w:rsid w:val="00514760"/>
    <w:rsid w:val="0052378D"/>
    <w:rsid w:val="005255F1"/>
    <w:rsid w:val="00530F59"/>
    <w:rsid w:val="00531DE9"/>
    <w:rsid w:val="00537204"/>
    <w:rsid w:val="00544CED"/>
    <w:rsid w:val="0055321A"/>
    <w:rsid w:val="00565F12"/>
    <w:rsid w:val="005A6C36"/>
    <w:rsid w:val="005C0EF2"/>
    <w:rsid w:val="006245DC"/>
    <w:rsid w:val="006476D2"/>
    <w:rsid w:val="00665379"/>
    <w:rsid w:val="00666712"/>
    <w:rsid w:val="00677395"/>
    <w:rsid w:val="00683985"/>
    <w:rsid w:val="006933A8"/>
    <w:rsid w:val="006A2B68"/>
    <w:rsid w:val="006B29BC"/>
    <w:rsid w:val="006C78A1"/>
    <w:rsid w:val="0071015C"/>
    <w:rsid w:val="0076618F"/>
    <w:rsid w:val="00790BAB"/>
    <w:rsid w:val="00794A70"/>
    <w:rsid w:val="007A506F"/>
    <w:rsid w:val="007B2592"/>
    <w:rsid w:val="007B796C"/>
    <w:rsid w:val="007F1CD4"/>
    <w:rsid w:val="00801BCD"/>
    <w:rsid w:val="008225F4"/>
    <w:rsid w:val="008461E8"/>
    <w:rsid w:val="00853A7C"/>
    <w:rsid w:val="008641A1"/>
    <w:rsid w:val="00865624"/>
    <w:rsid w:val="0089001F"/>
    <w:rsid w:val="008A44C3"/>
    <w:rsid w:val="008B2EA6"/>
    <w:rsid w:val="008B6F46"/>
    <w:rsid w:val="008C1FCB"/>
    <w:rsid w:val="008E0A86"/>
    <w:rsid w:val="008E547E"/>
    <w:rsid w:val="008F1E7A"/>
    <w:rsid w:val="00915BAB"/>
    <w:rsid w:val="00955930"/>
    <w:rsid w:val="00985489"/>
    <w:rsid w:val="009939DA"/>
    <w:rsid w:val="009A1022"/>
    <w:rsid w:val="00A0433F"/>
    <w:rsid w:val="00A1260F"/>
    <w:rsid w:val="00A270E0"/>
    <w:rsid w:val="00A43759"/>
    <w:rsid w:val="00A5017F"/>
    <w:rsid w:val="00A56453"/>
    <w:rsid w:val="00A60490"/>
    <w:rsid w:val="00A63AAF"/>
    <w:rsid w:val="00A9094A"/>
    <w:rsid w:val="00AA4A9F"/>
    <w:rsid w:val="00B11979"/>
    <w:rsid w:val="00B31937"/>
    <w:rsid w:val="00B529AE"/>
    <w:rsid w:val="00B624E1"/>
    <w:rsid w:val="00BD6705"/>
    <w:rsid w:val="00BF0705"/>
    <w:rsid w:val="00C2375A"/>
    <w:rsid w:val="00C31CC6"/>
    <w:rsid w:val="00C54488"/>
    <w:rsid w:val="00C83EC3"/>
    <w:rsid w:val="00CC6A19"/>
    <w:rsid w:val="00CE1C17"/>
    <w:rsid w:val="00D000BD"/>
    <w:rsid w:val="00D107A3"/>
    <w:rsid w:val="00D13ACB"/>
    <w:rsid w:val="00D3740D"/>
    <w:rsid w:val="00D37827"/>
    <w:rsid w:val="00D5492C"/>
    <w:rsid w:val="00DB0C85"/>
    <w:rsid w:val="00DE0C19"/>
    <w:rsid w:val="00DE544A"/>
    <w:rsid w:val="00DF7F7D"/>
    <w:rsid w:val="00E14301"/>
    <w:rsid w:val="00E270FE"/>
    <w:rsid w:val="00E524E7"/>
    <w:rsid w:val="00E56135"/>
    <w:rsid w:val="00EA3D2C"/>
    <w:rsid w:val="00EA67D1"/>
    <w:rsid w:val="00EB5DA4"/>
    <w:rsid w:val="00EF184E"/>
    <w:rsid w:val="00EF3F9F"/>
    <w:rsid w:val="00F56DDA"/>
    <w:rsid w:val="00FA305F"/>
    <w:rsid w:val="00FB3B9B"/>
    <w:rsid w:val="00FC436C"/>
    <w:rsid w:val="00FD23E6"/>
    <w:rsid w:val="143321B1"/>
    <w:rsid w:val="227F5788"/>
    <w:rsid w:val="2EFE3EBD"/>
    <w:rsid w:val="3E0D055A"/>
    <w:rsid w:val="704D13F9"/>
    <w:rsid w:val="73B147B7"/>
    <w:rsid w:val="7D54543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0"/>
  </w:style>
  <w:style w:type="character" w:customStyle="1" w:styleId="8">
    <w:name w:val="页脚 Char"/>
    <w:link w:val="3"/>
    <w:qFormat/>
    <w:uiPriority w:val="0"/>
    <w:rPr>
      <w:kern w:val="2"/>
      <w:sz w:val="18"/>
      <w:szCs w:val="18"/>
    </w:rPr>
  </w:style>
  <w:style w:type="character" w:customStyle="1" w:styleId="9">
    <w:name w:val="页眉 Char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番茄花园</Company>
  <Pages>1</Pages>
  <Words>407</Words>
  <Characters>410</Characters>
  <Lines>5</Lines>
  <Paragraphs>1</Paragraphs>
  <TotalTime>7</TotalTime>
  <ScaleCrop>false</ScaleCrop>
  <LinksUpToDate>false</LinksUpToDate>
  <CharactersWithSpaces>576</CharactersWithSpaces>
  <Application>WPS Office_12.1.0.26884_F1E327BC-269C-435d-A152-05C5408002CA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2012-10-09T08:46:00Z</dcterms:created>
  <dc:creator>番茄花园</dc:creator>
  <cp:lastModifiedBy>MJ</cp:lastModifiedBy>
  <cp:lastPrinted>2011-01-14T08:22:00Z</cp:lastPrinted>
  <dcterms:modified xsi:type="dcterms:W3CDTF">2026-07-03T06:49:58Z</dcterms:modified>
  <dc:title>西南交通大学200    届本科毕业及学位申请表</dc:title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2052-12.1.0.26884</vt:lpwstr>
  </property>
  <property fmtid="{D5CDD505-2E9C-101B-9397-08002B2CF9AE}" pid="3" name="ICV">
    <vt:lpwstr>433C8385628348FAB55D9CD72A10DAA5_13</vt:lpwstr>
  </property>
  <property fmtid="{D5CDD505-2E9C-101B-9397-08002B2CF9AE}" pid="4" name="KSOTemplateDocerSaveRecord">
    <vt:lpwstr>eyJoZGlkIjoiZWQ2M2Y3YzlkZGNlMGI3ODhlNTg4YmUzZjljZjk2ZTUiLCJ1c2VySWQiOiIxMTgxODAwNTAzIn0=</vt:lpwstr>
  </property>
</Properties>
</file>