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9C720" w14:textId="77777777" w:rsidR="00A03F74" w:rsidRPr="00A03F74" w:rsidRDefault="00A03F74" w:rsidP="008E2ADF">
      <w:pPr>
        <w:autoSpaceDE w:val="0"/>
        <w:autoSpaceDN w:val="0"/>
        <w:spacing w:line="360" w:lineRule="auto"/>
        <w:jc w:val="center"/>
        <w:rPr>
          <w:rFonts w:ascii="宋体" w:eastAsia="宋体" w:hAnsi="宋体" w:cs="宋体"/>
          <w:b/>
          <w:bCs/>
          <w:kern w:val="0"/>
          <w:sz w:val="32"/>
          <w:szCs w:val="32"/>
        </w:rPr>
      </w:pPr>
      <w:r w:rsidRPr="00A03F74"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西南交通大学基层团支部“推优”大会会议记录</w:t>
      </w:r>
    </w:p>
    <w:p w14:paraId="45C8D0EB" w14:textId="77777777" w:rsidR="00A03F74" w:rsidRPr="00A03F74" w:rsidRDefault="00A03F74" w:rsidP="00A03F74">
      <w:pPr>
        <w:autoSpaceDE w:val="0"/>
        <w:autoSpaceDN w:val="0"/>
        <w:spacing w:beforeLines="50" w:before="156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团支部名称：</w:t>
      </w:r>
    </w:p>
    <w:p w14:paraId="4403AD59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会议时间：</w:t>
      </w:r>
    </w:p>
    <w:p w14:paraId="5C1E1156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C00000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会议地点：</w:t>
      </w:r>
      <w:r w:rsidR="008E2ADF" w:rsidRPr="00A03F74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</w:t>
      </w:r>
    </w:p>
    <w:p w14:paraId="088C0090" w14:textId="28FF1830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参会人员：应到</w:t>
      </w:r>
      <w:r w:rsidR="004114B8">
        <w:rPr>
          <w:rFonts w:ascii="宋体" w:eastAsia="宋体" w:hAnsi="宋体" w:cs="宋体" w:hint="eastAsia"/>
          <w:kern w:val="0"/>
          <w:sz w:val="24"/>
          <w:szCs w:val="24"/>
        </w:rPr>
        <w:t>委员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A03F74">
        <w:rPr>
          <w:rFonts w:ascii="宋体" w:eastAsia="宋体" w:hAnsi="宋体" w:cs="宋体" w:hint="eastAsia"/>
          <w:b/>
          <w:color w:val="C00000"/>
          <w:kern w:val="0"/>
          <w:sz w:val="24"/>
          <w:szCs w:val="24"/>
        </w:rPr>
        <w:t xml:space="preserve"> 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人，实到</w:t>
      </w:r>
      <w:r w:rsidR="004114B8">
        <w:rPr>
          <w:rFonts w:ascii="宋体" w:eastAsia="宋体" w:hAnsi="宋体" w:cs="宋体" w:hint="eastAsia"/>
          <w:kern w:val="0"/>
          <w:sz w:val="24"/>
          <w:szCs w:val="24"/>
        </w:rPr>
        <w:t>委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员</w:t>
      </w:r>
      <w:r w:rsidRPr="00A03F74">
        <w:rPr>
          <w:rFonts w:ascii="宋体" w:eastAsia="宋体" w:hAnsi="宋体" w:cs="宋体" w:hint="eastAsia"/>
          <w:b/>
          <w:color w:val="C00000"/>
          <w:kern w:val="0"/>
          <w:sz w:val="24"/>
          <w:szCs w:val="24"/>
        </w:rPr>
        <w:t xml:space="preserve"> 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</w:t>
      </w:r>
      <w:r w:rsidRPr="00A03F74">
        <w:rPr>
          <w:rFonts w:ascii="宋体" w:eastAsia="宋体" w:hAnsi="宋体" w:cs="宋体" w:hint="eastAsia"/>
          <w:b/>
          <w:color w:val="C00000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人 </w:t>
      </w:r>
    </w:p>
    <w:p w14:paraId="7DFE5280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C00000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会议记录员：</w:t>
      </w:r>
      <w:r w:rsidR="008E2ADF" w:rsidRPr="00A03F74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</w:t>
      </w:r>
    </w:p>
    <w:p w14:paraId="20AFEF90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C00000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会议主持人：</w:t>
      </w:r>
      <w:r w:rsidR="008E2ADF" w:rsidRPr="00A03F74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</w:t>
      </w:r>
    </w:p>
    <w:p w14:paraId="188632EB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C00000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会议流程：</w:t>
      </w:r>
    </w:p>
    <w:p w14:paraId="6F5C1F69" w14:textId="1C09B72D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1.主持人简要介绍优秀</w:t>
      </w:r>
      <w:r w:rsidR="00606EF4">
        <w:rPr>
          <w:rFonts w:ascii="宋体" w:eastAsia="宋体" w:hAnsi="宋体" w:cs="宋体" w:hint="eastAsia"/>
          <w:kern w:val="0"/>
          <w:sz w:val="24"/>
          <w:szCs w:val="24"/>
        </w:rPr>
        <w:t>青年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作为入</w:t>
      </w:r>
      <w:r w:rsidR="00606EF4">
        <w:rPr>
          <w:rFonts w:ascii="宋体" w:eastAsia="宋体" w:hAnsi="宋体" w:cs="宋体" w:hint="eastAsia"/>
          <w:kern w:val="0"/>
          <w:sz w:val="24"/>
          <w:szCs w:val="24"/>
        </w:rPr>
        <w:t>团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积极分子工作的目的、意义、推荐程序</w:t>
      </w:r>
      <w:r w:rsidR="00910D18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推荐条件。</w:t>
      </w:r>
    </w:p>
    <w:p w14:paraId="3C2DE845" w14:textId="10FE05D3" w:rsid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2.团支部书记宣读符合“推优”条件的</w:t>
      </w:r>
      <w:r w:rsidR="008A5DA8">
        <w:rPr>
          <w:rFonts w:ascii="宋体" w:eastAsia="宋体" w:hAnsi="宋体" w:cs="宋体" w:hint="eastAsia"/>
          <w:kern w:val="0"/>
          <w:sz w:val="24"/>
          <w:szCs w:val="24"/>
        </w:rPr>
        <w:t>候选人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名单如下：</w:t>
      </w:r>
    </w:p>
    <w:p w14:paraId="483472E9" w14:textId="77777777" w:rsidR="008E2ADF" w:rsidRPr="00A03F74" w:rsidRDefault="008E2ADF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1F29384D" w14:textId="641663C9" w:rsidR="00A03F74" w:rsidRPr="00A03F74" w:rsidRDefault="00A03F74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3.记录各候选人自我陈述情况及</w:t>
      </w:r>
      <w:r w:rsidR="004114B8">
        <w:rPr>
          <w:rFonts w:ascii="宋体" w:eastAsia="宋体" w:hAnsi="宋体" w:cs="宋体" w:hint="eastAsia"/>
          <w:kern w:val="0"/>
          <w:sz w:val="24"/>
          <w:szCs w:val="24"/>
        </w:rPr>
        <w:t>团支部委员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对候选人的民主评议的简要内容；</w:t>
      </w:r>
    </w:p>
    <w:p w14:paraId="0B61ABC8" w14:textId="77777777" w:rsidR="00A03F74" w:rsidRDefault="00A03F74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00B050"/>
          <w:kern w:val="0"/>
          <w:sz w:val="24"/>
          <w:szCs w:val="24"/>
        </w:rPr>
      </w:pPr>
    </w:p>
    <w:p w14:paraId="3D07C7E9" w14:textId="77777777" w:rsidR="008E2ADF" w:rsidRDefault="008E2ADF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00B050"/>
          <w:kern w:val="0"/>
          <w:sz w:val="24"/>
          <w:szCs w:val="24"/>
        </w:rPr>
      </w:pPr>
    </w:p>
    <w:p w14:paraId="6E8D0E95" w14:textId="77777777" w:rsidR="008E2ADF" w:rsidRDefault="008E2ADF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b/>
          <w:color w:val="00B050"/>
          <w:kern w:val="0"/>
          <w:sz w:val="24"/>
          <w:szCs w:val="24"/>
        </w:rPr>
      </w:pPr>
    </w:p>
    <w:p w14:paraId="34755B46" w14:textId="30A17FCB" w:rsidR="008E2ADF" w:rsidRDefault="008E2ADF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3EB0527B" w14:textId="0D591A52" w:rsidR="00ED3A0B" w:rsidRDefault="00ED3A0B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1EAD6655" w14:textId="77777777" w:rsidR="00A03F74" w:rsidRPr="00A03F74" w:rsidRDefault="00A03F74" w:rsidP="00A03F74">
      <w:pPr>
        <w:tabs>
          <w:tab w:val="left" w:pos="324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4.发出选票数：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张                        收回选票数：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张</w:t>
      </w:r>
    </w:p>
    <w:p w14:paraId="7D3B9248" w14:textId="77777777" w:rsidR="00A03F74" w:rsidRPr="00A03F74" w:rsidRDefault="00A03F74" w:rsidP="00A03F74">
      <w:pPr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5.监票人：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    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计票人：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        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唱票人：</w:t>
      </w:r>
      <w:r w:rsidR="008E2ADF" w:rsidRPr="00A03F74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14:paraId="7167D854" w14:textId="77777777" w:rsidR="00A03F74" w:rsidRPr="00A03F74" w:rsidRDefault="00A03F74" w:rsidP="00A03F74">
      <w:pPr>
        <w:tabs>
          <w:tab w:val="left" w:pos="5400"/>
        </w:tabs>
        <w:autoSpaceDE w:val="0"/>
        <w:autoSpaceDN w:val="0"/>
        <w:spacing w:line="360" w:lineRule="auto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有效票数：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无效票数：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="008E2ADF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 xml:space="preserve"> 弃权：</w:t>
      </w:r>
      <w:r w:rsidR="008E2ADF">
        <w:rPr>
          <w:rFonts w:ascii="宋体" w:eastAsia="宋体" w:hAnsi="宋体" w:cs="宋体"/>
          <w:b/>
          <w:color w:val="C00000"/>
          <w:kern w:val="0"/>
          <w:sz w:val="24"/>
          <w:szCs w:val="24"/>
        </w:rPr>
        <w:t xml:space="preserve">  </w:t>
      </w:r>
    </w:p>
    <w:p w14:paraId="37E2F83E" w14:textId="77777777" w:rsidR="00A03F74" w:rsidRPr="00A03F74" w:rsidRDefault="00A03F74" w:rsidP="00A03F74">
      <w:pPr>
        <w:tabs>
          <w:tab w:val="left" w:pos="5400"/>
        </w:tabs>
        <w:autoSpaceDE w:val="0"/>
        <w:autoSpaceDN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03F74">
        <w:rPr>
          <w:rFonts w:ascii="宋体" w:eastAsia="宋体" w:hAnsi="宋体" w:cs="宋体" w:hint="eastAsia"/>
          <w:kern w:val="0"/>
          <w:sz w:val="24"/>
          <w:szCs w:val="24"/>
        </w:rPr>
        <w:t>6.投票结果：（注明票数，按赞成票得票高低排序）</w:t>
      </w:r>
      <w:r w:rsidRPr="00A03F74">
        <w:rPr>
          <w:rFonts w:ascii="宋体" w:eastAsia="宋体" w:hAnsi="宋体" w:cs="宋体" w:hint="eastAsia"/>
          <w:kern w:val="0"/>
          <w:sz w:val="24"/>
          <w:szCs w:val="24"/>
        </w:rPr>
        <w:tab/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A03F74" w:rsidRPr="00A03F74" w14:paraId="413A24C9" w14:textId="77777777" w:rsidTr="0068553E">
        <w:trPr>
          <w:jc w:val="center"/>
        </w:trPr>
        <w:tc>
          <w:tcPr>
            <w:tcW w:w="2130" w:type="dxa"/>
          </w:tcPr>
          <w:p w14:paraId="195A2164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  <w:r w:rsidRPr="00A03F74">
              <w:rPr>
                <w:rFonts w:ascii="宋体" w:eastAsia="宋体" w:hAnsi="宋体" w:cs="宋体" w:hint="eastAsia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130" w:type="dxa"/>
          </w:tcPr>
          <w:p w14:paraId="31BFBC04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  <w:r w:rsidRPr="00A03F74">
              <w:rPr>
                <w:rFonts w:ascii="宋体" w:eastAsia="宋体" w:hAnsi="宋体" w:cs="宋体" w:hint="eastAsia"/>
                <w:kern w:val="0"/>
                <w:sz w:val="24"/>
                <w:szCs w:val="24"/>
                <w:lang w:eastAsia="en-US"/>
              </w:rPr>
              <w:t>赞成</w:t>
            </w:r>
          </w:p>
        </w:tc>
        <w:tc>
          <w:tcPr>
            <w:tcW w:w="2131" w:type="dxa"/>
          </w:tcPr>
          <w:p w14:paraId="239CB242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  <w:r w:rsidRPr="00A03F74">
              <w:rPr>
                <w:rFonts w:ascii="宋体" w:eastAsia="宋体" w:hAnsi="宋体" w:cs="宋体" w:hint="eastAsia"/>
                <w:kern w:val="0"/>
                <w:sz w:val="24"/>
                <w:szCs w:val="24"/>
                <w:lang w:eastAsia="en-US"/>
              </w:rPr>
              <w:t>反对</w:t>
            </w:r>
          </w:p>
        </w:tc>
        <w:tc>
          <w:tcPr>
            <w:tcW w:w="2131" w:type="dxa"/>
          </w:tcPr>
          <w:p w14:paraId="4D6F486C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  <w:r w:rsidRPr="00A03F74">
              <w:rPr>
                <w:rFonts w:ascii="宋体" w:eastAsia="宋体" w:hAnsi="宋体" w:cs="宋体" w:hint="eastAsia"/>
                <w:kern w:val="0"/>
                <w:sz w:val="24"/>
                <w:szCs w:val="24"/>
                <w:lang w:eastAsia="en-US"/>
              </w:rPr>
              <w:t>弃权</w:t>
            </w:r>
          </w:p>
        </w:tc>
      </w:tr>
      <w:tr w:rsidR="00A03F74" w:rsidRPr="00A03F74" w14:paraId="36F2E4D4" w14:textId="77777777" w:rsidTr="0068553E">
        <w:trPr>
          <w:jc w:val="center"/>
        </w:trPr>
        <w:tc>
          <w:tcPr>
            <w:tcW w:w="2130" w:type="dxa"/>
          </w:tcPr>
          <w:p w14:paraId="6EA20CC8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</w:tcPr>
          <w:p w14:paraId="59D145B9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4C6CA7CB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7F6DEB90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:rsidR="00A03F74" w:rsidRPr="00A03F74" w14:paraId="4729F3EA" w14:textId="77777777" w:rsidTr="0068553E">
        <w:trPr>
          <w:jc w:val="center"/>
        </w:trPr>
        <w:tc>
          <w:tcPr>
            <w:tcW w:w="2130" w:type="dxa"/>
          </w:tcPr>
          <w:p w14:paraId="1F417A0D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</w:tcPr>
          <w:p w14:paraId="2DF400D1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04D01F55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3F4EA558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:rsidR="00A03F74" w:rsidRPr="00A03F74" w14:paraId="165B1F40" w14:textId="77777777" w:rsidTr="0068553E">
        <w:trPr>
          <w:jc w:val="center"/>
        </w:trPr>
        <w:tc>
          <w:tcPr>
            <w:tcW w:w="2130" w:type="dxa"/>
          </w:tcPr>
          <w:p w14:paraId="2F7F34C5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</w:tcPr>
          <w:p w14:paraId="3E183E76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432106FD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6515F4BF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:rsidR="00A03F74" w:rsidRPr="00A03F74" w14:paraId="3361AA2D" w14:textId="77777777" w:rsidTr="0068553E">
        <w:trPr>
          <w:jc w:val="center"/>
        </w:trPr>
        <w:tc>
          <w:tcPr>
            <w:tcW w:w="2130" w:type="dxa"/>
          </w:tcPr>
          <w:p w14:paraId="40CAA840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</w:tcPr>
          <w:p w14:paraId="39A57C76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1CA49336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70B03802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</w:tr>
      <w:tr w:rsidR="00A03F74" w:rsidRPr="00A03F74" w14:paraId="7E3B9028" w14:textId="77777777" w:rsidTr="0068553E">
        <w:trPr>
          <w:jc w:val="center"/>
        </w:trPr>
        <w:tc>
          <w:tcPr>
            <w:tcW w:w="2130" w:type="dxa"/>
          </w:tcPr>
          <w:p w14:paraId="44CA4728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0" w:type="dxa"/>
          </w:tcPr>
          <w:p w14:paraId="1F1895F6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0D3DBC56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1" w:type="dxa"/>
          </w:tcPr>
          <w:p w14:paraId="146EEB0A" w14:textId="77777777" w:rsidR="00A03F74" w:rsidRPr="00A03F74" w:rsidRDefault="00A03F74" w:rsidP="00A03F74">
            <w:pPr>
              <w:autoSpaceDE w:val="0"/>
              <w:autoSpaceDN w:val="0"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4E165135" w14:textId="77777777" w:rsidR="003652CF" w:rsidRDefault="003652CF"/>
    <w:sectPr w:rsidR="003652C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3DC5E" w14:textId="77777777" w:rsidR="00082656" w:rsidRDefault="00082656">
      <w:r>
        <w:separator/>
      </w:r>
    </w:p>
  </w:endnote>
  <w:endnote w:type="continuationSeparator" w:id="0">
    <w:p w14:paraId="1FA3D14F" w14:textId="77777777" w:rsidR="00082656" w:rsidRDefault="0008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BCD9F" w14:textId="77777777" w:rsidR="00A03F74" w:rsidRDefault="00A03F7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58722E" wp14:editId="1F2124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4620" cy="196215"/>
              <wp:effectExtent l="2540" t="2540" r="0" b="127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DC15C" w14:textId="77777777" w:rsidR="00A03F74" w:rsidRDefault="00A03F74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C3AD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8722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0.6pt;height:1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" filled="f" stroked="f">
              <v:textbox style="mso-fit-shape-to-text:t" inset="0,0,0,0">
                <w:txbxContent>
                  <w:p w14:paraId="558DC15C" w14:textId="77777777" w:rsidR="00A03F74" w:rsidRDefault="00A03F74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C3AD6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19551" w14:textId="77777777" w:rsidR="00082656" w:rsidRDefault="00082656">
      <w:r>
        <w:separator/>
      </w:r>
    </w:p>
  </w:footnote>
  <w:footnote w:type="continuationSeparator" w:id="0">
    <w:p w14:paraId="2DCEA520" w14:textId="77777777" w:rsidR="00082656" w:rsidRDefault="00082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74"/>
    <w:rsid w:val="00082656"/>
    <w:rsid w:val="00264401"/>
    <w:rsid w:val="00301FFA"/>
    <w:rsid w:val="003652CF"/>
    <w:rsid w:val="003C3AD6"/>
    <w:rsid w:val="004114B8"/>
    <w:rsid w:val="00541DF8"/>
    <w:rsid w:val="00570195"/>
    <w:rsid w:val="00606EF4"/>
    <w:rsid w:val="006A4FEC"/>
    <w:rsid w:val="007447ED"/>
    <w:rsid w:val="00870D73"/>
    <w:rsid w:val="008A5DA8"/>
    <w:rsid w:val="008E2ADF"/>
    <w:rsid w:val="00910D18"/>
    <w:rsid w:val="00923A0D"/>
    <w:rsid w:val="00A03F74"/>
    <w:rsid w:val="00AE78A8"/>
    <w:rsid w:val="00DE2C68"/>
    <w:rsid w:val="00E263B6"/>
    <w:rsid w:val="00E95C9B"/>
    <w:rsid w:val="00ED3A0B"/>
    <w:rsid w:val="00FD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2FA38"/>
  <w15:chartTrackingRefBased/>
  <w15:docId w15:val="{E4C714B3-4DC9-46DB-8E7C-FAC881BE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3F74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A03F74"/>
  </w:style>
  <w:style w:type="paragraph" w:styleId="a5">
    <w:name w:val="footer"/>
    <w:basedOn w:val="a"/>
    <w:link w:val="a6"/>
    <w:uiPriority w:val="99"/>
    <w:unhideWhenUsed/>
    <w:rsid w:val="00A03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3F74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6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06E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陈 中炜</cp:lastModifiedBy>
  <cp:revision>13</cp:revision>
  <cp:lastPrinted>2021-06-18T08:59:00Z</cp:lastPrinted>
  <dcterms:created xsi:type="dcterms:W3CDTF">2018-10-29T01:01:00Z</dcterms:created>
  <dcterms:modified xsi:type="dcterms:W3CDTF">2021-11-21T07:00:00Z</dcterms:modified>
</cp:coreProperties>
</file>