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202" w:rsidRPr="00C37DF0" w:rsidRDefault="00E84202" w:rsidP="00E84202">
      <w:pPr>
        <w:jc w:val="left"/>
        <w:rPr>
          <w:rFonts w:ascii="微软雅黑" w:eastAsia="微软雅黑" w:hAnsi="微软雅黑"/>
          <w:b/>
          <w:sz w:val="28"/>
          <w:szCs w:val="28"/>
        </w:rPr>
      </w:pPr>
      <w:r w:rsidRPr="00C37DF0">
        <w:rPr>
          <w:rFonts w:ascii="微软雅黑" w:eastAsia="微软雅黑" w:hAnsi="微软雅黑" w:hint="eastAsia"/>
          <w:b/>
          <w:sz w:val="28"/>
          <w:szCs w:val="28"/>
        </w:rPr>
        <w:t>附件</w:t>
      </w:r>
      <w:r w:rsidR="008D67C2">
        <w:rPr>
          <w:rFonts w:ascii="微软雅黑" w:eastAsia="微软雅黑" w:hAnsi="微软雅黑" w:hint="eastAsia"/>
          <w:b/>
          <w:sz w:val="28"/>
          <w:szCs w:val="28"/>
        </w:rPr>
        <w:t>3</w:t>
      </w:r>
      <w:r w:rsidR="008D67C2">
        <w:rPr>
          <w:rFonts w:ascii="微软雅黑" w:eastAsia="微软雅黑" w:hAnsi="微软雅黑"/>
          <w:b/>
          <w:sz w:val="28"/>
          <w:szCs w:val="28"/>
        </w:rPr>
        <w:t>-</w:t>
      </w:r>
      <w:bookmarkStart w:id="0" w:name="_GoBack"/>
      <w:bookmarkEnd w:id="0"/>
      <w:r w:rsidR="00276CD8" w:rsidRPr="00C37DF0">
        <w:rPr>
          <w:rFonts w:ascii="微软雅黑" w:eastAsia="微软雅黑" w:hAnsi="微软雅黑" w:hint="eastAsia"/>
          <w:b/>
          <w:sz w:val="28"/>
          <w:szCs w:val="28"/>
        </w:rPr>
        <w:t>1</w:t>
      </w:r>
    </w:p>
    <w:p w:rsidR="00842D0E" w:rsidRDefault="00B25882" w:rsidP="00BF3D35">
      <w:pPr>
        <w:jc w:val="center"/>
        <w:rPr>
          <w:rFonts w:ascii="微软雅黑" w:eastAsia="微软雅黑" w:hAnsi="微软雅黑" w:cs="Arial"/>
          <w:b/>
          <w:color w:val="000000"/>
          <w:kern w:val="0"/>
          <w:sz w:val="28"/>
          <w:szCs w:val="28"/>
        </w:rPr>
      </w:pPr>
      <w:r w:rsidRPr="00C37DF0">
        <w:rPr>
          <w:rFonts w:ascii="微软雅黑" w:eastAsia="微软雅黑" w:hAnsi="微软雅黑" w:cs="Arial" w:hint="eastAsia"/>
          <w:b/>
          <w:color w:val="000000"/>
          <w:kern w:val="0"/>
          <w:sz w:val="28"/>
          <w:szCs w:val="28"/>
        </w:rPr>
        <w:t>西南交通大学社会聘用员工年度工作考核登记表</w:t>
      </w:r>
    </w:p>
    <w:p w:rsidR="00333E2D" w:rsidRPr="00333E2D" w:rsidRDefault="00333E2D" w:rsidP="00BF3D35">
      <w:pPr>
        <w:jc w:val="center"/>
        <w:rPr>
          <w:rFonts w:ascii="楷体" w:eastAsia="楷体" w:hAnsi="楷体" w:cs="宋体"/>
          <w:bCs/>
          <w:kern w:val="0"/>
          <w:sz w:val="28"/>
          <w:szCs w:val="28"/>
        </w:rPr>
      </w:pPr>
      <w:r w:rsidRPr="00333E2D">
        <w:rPr>
          <w:rFonts w:ascii="楷体" w:eastAsia="楷体" w:hAnsi="楷体" w:cs="Arial" w:hint="eastAsia"/>
          <w:color w:val="000000"/>
          <w:kern w:val="0"/>
          <w:sz w:val="28"/>
          <w:szCs w:val="28"/>
        </w:rPr>
        <w:t>（2021年）</w:t>
      </w:r>
    </w:p>
    <w:tbl>
      <w:tblPr>
        <w:tblW w:w="9349" w:type="dxa"/>
        <w:jc w:val="center"/>
        <w:tblLook w:val="04A0" w:firstRow="1" w:lastRow="0" w:firstColumn="1" w:lastColumn="0" w:noHBand="0" w:noVBand="1"/>
      </w:tblPr>
      <w:tblGrid>
        <w:gridCol w:w="1844"/>
        <w:gridCol w:w="2644"/>
        <w:gridCol w:w="1275"/>
        <w:gridCol w:w="3586"/>
      </w:tblGrid>
      <w:tr w:rsidR="00BF3D35" w:rsidRPr="00BF3D35" w:rsidTr="00E91221">
        <w:trPr>
          <w:trHeight w:val="270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276CD8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所在二级单位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73F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A3C1E" w:rsidRPr="00BF3D35" w:rsidTr="0081509E">
        <w:trPr>
          <w:trHeight w:val="27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1E" w:rsidRPr="004C6F03" w:rsidRDefault="002A3C1E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1E" w:rsidRPr="004C6F03" w:rsidRDefault="002A3C1E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1E" w:rsidRPr="004C6F03" w:rsidRDefault="002A3C1E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1E" w:rsidRPr="004C6F03" w:rsidRDefault="002A3C1E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F3D35" w:rsidRPr="00BF3D35" w:rsidTr="00E91221">
        <w:trPr>
          <w:trHeight w:val="27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276CD8" w:rsidP="009C78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手机</w:t>
            </w:r>
            <w:r w:rsidR="009C781F">
              <w:rPr>
                <w:rFonts w:ascii="宋体" w:hAnsi="宋体" w:cs="宋体" w:hint="eastAsia"/>
                <w:color w:val="000000"/>
                <w:kern w:val="0"/>
                <w:szCs w:val="21"/>
              </w:rPr>
              <w:t>号码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276CD8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工资号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F3D35" w:rsidRPr="00BF3D35" w:rsidTr="00E91221">
        <w:trPr>
          <w:trHeight w:val="517"/>
          <w:jc w:val="center"/>
        </w:trPr>
        <w:tc>
          <w:tcPr>
            <w:tcW w:w="9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BF3D35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BF3D3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工作总结</w:t>
            </w:r>
          </w:p>
        </w:tc>
      </w:tr>
      <w:tr w:rsidR="00B73FF2" w:rsidRPr="00BF3D35" w:rsidTr="00E84202">
        <w:trPr>
          <w:trHeight w:val="6893"/>
          <w:jc w:val="center"/>
        </w:trPr>
        <w:tc>
          <w:tcPr>
            <w:tcW w:w="9349" w:type="dxa"/>
            <w:gridSpan w:val="4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   </w:t>
            </w: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</w:t>
            </w: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         </w:t>
            </w: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        </w:t>
            </w: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E84202" w:rsidP="00E84202">
            <w:pPr>
              <w:ind w:right="800"/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</w:t>
            </w: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</w:t>
            </w:r>
          </w:p>
          <w:p w:rsidR="00B73FF2" w:rsidRPr="004C6F03" w:rsidRDefault="00B73FF2" w:rsidP="00B73FF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</w:t>
            </w: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个人签名：          日期：</w:t>
            </w:r>
          </w:p>
        </w:tc>
      </w:tr>
      <w:tr w:rsidR="00BF3D35" w:rsidRPr="00BF3D35" w:rsidTr="00E91221">
        <w:trPr>
          <w:trHeight w:val="564"/>
          <w:jc w:val="center"/>
        </w:trPr>
        <w:tc>
          <w:tcPr>
            <w:tcW w:w="934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考核结论</w:t>
            </w:r>
          </w:p>
        </w:tc>
      </w:tr>
      <w:tr w:rsidR="00BF3D35" w:rsidRPr="00BF3D35" w:rsidTr="00E91221">
        <w:trPr>
          <w:trHeight w:val="465"/>
          <w:jc w:val="center"/>
        </w:trPr>
        <w:tc>
          <w:tcPr>
            <w:tcW w:w="934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742D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20</w:t>
            </w:r>
            <w:r w:rsidR="003907FF">
              <w:rPr>
                <w:rFonts w:ascii="宋体" w:hAnsi="宋体" w:cs="宋体"/>
                <w:color w:val="000000"/>
                <w:kern w:val="0"/>
                <w:szCs w:val="21"/>
              </w:rPr>
              <w:t>2</w:t>
            </w:r>
            <w:r w:rsidR="00742DE4">
              <w:rPr>
                <w:rFonts w:ascii="宋体" w:hAnsi="宋体" w:cs="宋体"/>
                <w:color w:val="000000"/>
                <w:kern w:val="0"/>
                <w:szCs w:val="21"/>
              </w:rPr>
              <w:t>1</w:t>
            </w: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年度考核结论</w:t>
            </w:r>
          </w:p>
        </w:tc>
      </w:tr>
      <w:tr w:rsidR="00BF3D35" w:rsidRPr="00BF3D35" w:rsidTr="00E91221">
        <w:trPr>
          <w:trHeight w:val="270"/>
          <w:jc w:val="center"/>
        </w:trPr>
        <w:tc>
          <w:tcPr>
            <w:tcW w:w="934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□ 优秀     □ 合格     □ 基本合格     □ 不合格</w:t>
            </w:r>
          </w:p>
        </w:tc>
      </w:tr>
      <w:tr w:rsidR="00BF3D35" w:rsidRPr="00BF3D35" w:rsidTr="00E91221">
        <w:trPr>
          <w:trHeight w:val="330"/>
          <w:jc w:val="center"/>
        </w:trPr>
        <w:tc>
          <w:tcPr>
            <w:tcW w:w="934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F3D35" w:rsidRPr="00BF3D35" w:rsidTr="00E91221">
        <w:trPr>
          <w:trHeight w:val="270"/>
          <w:jc w:val="center"/>
        </w:trPr>
        <w:tc>
          <w:tcPr>
            <w:tcW w:w="934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二级单位负责人（签字）：               （公章）</w:t>
            </w:r>
          </w:p>
        </w:tc>
      </w:tr>
      <w:tr w:rsidR="00BF3D35" w:rsidRPr="00BF3D35" w:rsidTr="00E91221">
        <w:trPr>
          <w:trHeight w:val="822"/>
          <w:jc w:val="center"/>
        </w:trPr>
        <w:tc>
          <w:tcPr>
            <w:tcW w:w="9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年   月   日</w:t>
            </w:r>
          </w:p>
        </w:tc>
      </w:tr>
    </w:tbl>
    <w:p w:rsidR="00405BA3" w:rsidRDefault="00405BA3"/>
    <w:sectPr w:rsidR="00405BA3" w:rsidSect="003B39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090C" w:rsidRDefault="0097090C" w:rsidP="00BF3D35">
      <w:r>
        <w:separator/>
      </w:r>
    </w:p>
  </w:endnote>
  <w:endnote w:type="continuationSeparator" w:id="0">
    <w:p w:rsidR="0097090C" w:rsidRDefault="0097090C" w:rsidP="00BF3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090C" w:rsidRDefault="0097090C" w:rsidP="00BF3D35">
      <w:r>
        <w:separator/>
      </w:r>
    </w:p>
  </w:footnote>
  <w:footnote w:type="continuationSeparator" w:id="0">
    <w:p w:rsidR="0097090C" w:rsidRDefault="0097090C" w:rsidP="00BF3D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1D5A"/>
    <w:rsid w:val="00041472"/>
    <w:rsid w:val="00221D5A"/>
    <w:rsid w:val="00276CD8"/>
    <w:rsid w:val="002A2C9F"/>
    <w:rsid w:val="002A3C1E"/>
    <w:rsid w:val="002D5877"/>
    <w:rsid w:val="00316004"/>
    <w:rsid w:val="00333E2D"/>
    <w:rsid w:val="003907FF"/>
    <w:rsid w:val="003B395F"/>
    <w:rsid w:val="003F1261"/>
    <w:rsid w:val="00405BA3"/>
    <w:rsid w:val="004C6F03"/>
    <w:rsid w:val="00694B08"/>
    <w:rsid w:val="006A6528"/>
    <w:rsid w:val="00742DE4"/>
    <w:rsid w:val="00762071"/>
    <w:rsid w:val="00840F6D"/>
    <w:rsid w:val="00842D0E"/>
    <w:rsid w:val="008D67C2"/>
    <w:rsid w:val="008D6DE9"/>
    <w:rsid w:val="0097090C"/>
    <w:rsid w:val="009C605D"/>
    <w:rsid w:val="009C781F"/>
    <w:rsid w:val="009D135A"/>
    <w:rsid w:val="009D4CF6"/>
    <w:rsid w:val="009F469B"/>
    <w:rsid w:val="00A00C56"/>
    <w:rsid w:val="00B25882"/>
    <w:rsid w:val="00B73FF2"/>
    <w:rsid w:val="00BE6099"/>
    <w:rsid w:val="00BF3D35"/>
    <w:rsid w:val="00C37DF0"/>
    <w:rsid w:val="00CA44B4"/>
    <w:rsid w:val="00D36E1F"/>
    <w:rsid w:val="00D8727D"/>
    <w:rsid w:val="00E32E26"/>
    <w:rsid w:val="00E84202"/>
    <w:rsid w:val="00E91221"/>
    <w:rsid w:val="00F1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0CC2BD"/>
  <w15:docId w15:val="{98A4C2AC-44D5-4D20-B215-8170C241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3D3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D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3D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3D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3D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5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93969</cp:lastModifiedBy>
  <cp:revision>20</cp:revision>
  <dcterms:created xsi:type="dcterms:W3CDTF">2019-12-17T04:03:00Z</dcterms:created>
  <dcterms:modified xsi:type="dcterms:W3CDTF">2021-12-22T10:54:00Z</dcterms:modified>
</cp:coreProperties>
</file>