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E82DC" w14:textId="77777777" w:rsidR="005466A3" w:rsidRDefault="005466A3" w:rsidP="005466A3">
      <w:pPr>
        <w:jc w:val="left"/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3</w:t>
      </w:r>
      <w:r>
        <w:rPr>
          <w:rFonts w:ascii="Times New Roman" w:eastAsia="黑体" w:hAnsi="Times New Roman" w:cs="Times New Roman"/>
          <w:b/>
          <w:bCs/>
          <w:color w:val="000000"/>
          <w:sz w:val="32"/>
          <w:szCs w:val="32"/>
        </w:rPr>
        <w:t>：</w:t>
      </w:r>
    </w:p>
    <w:p w14:paraId="1F0EEA45" w14:textId="77777777" w:rsidR="005466A3" w:rsidRDefault="005466A3" w:rsidP="005466A3">
      <w:pPr>
        <w:jc w:val="center"/>
        <w:rPr>
          <w:rFonts w:ascii="Times New Roman" w:eastAsia="方正小标宋简体" w:hAnsi="Times New Roman" w:cs="Times New Roman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西南交通大学第三十二次学生代表大会</w:t>
      </w:r>
    </w:p>
    <w:p w14:paraId="5CDDDADA" w14:textId="4B98AE96" w:rsidR="005466A3" w:rsidRDefault="005466A3" w:rsidP="005466A3">
      <w:pPr>
        <w:jc w:val="center"/>
        <w:rPr>
          <w:rFonts w:ascii="Times New Roman" w:eastAsia="方正小标宋简体" w:hAnsi="Times New Roman" w:cs="Times New Roman" w:hint="eastAsia"/>
          <w:b/>
          <w:bCs/>
          <w:sz w:val="44"/>
          <w:szCs w:val="44"/>
        </w:rPr>
      </w:pPr>
      <w:r>
        <w:rPr>
          <w:rFonts w:ascii="Times New Roman" w:eastAsia="方正小标宋简体" w:hAnsi="Times New Roman" w:cs="Times New Roman"/>
          <w:b/>
          <w:bCs/>
          <w:sz w:val="44"/>
          <w:szCs w:val="44"/>
        </w:rPr>
        <w:t>代表登记表</w:t>
      </w:r>
    </w:p>
    <w:tbl>
      <w:tblPr>
        <w:tblW w:w="9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2"/>
        <w:gridCol w:w="2317"/>
        <w:gridCol w:w="1216"/>
        <w:gridCol w:w="2472"/>
        <w:gridCol w:w="1845"/>
      </w:tblGrid>
      <w:tr w:rsidR="005466A3" w14:paraId="6949D261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C3C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姓名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04FF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张三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395A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性别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940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男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EE60C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一寸白底</w:t>
            </w:r>
          </w:p>
          <w:p w14:paraId="5203726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标准照片</w:t>
            </w:r>
          </w:p>
        </w:tc>
      </w:tr>
      <w:tr w:rsidR="005466A3" w14:paraId="1D787993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D1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出生年月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012B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2002.10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D4E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民族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039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汉族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壮族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土家族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3E29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6F1949A5" w14:textId="77777777" w:rsidTr="00F42FD6">
        <w:trPr>
          <w:cantSplit/>
          <w:trHeight w:val="59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CB1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政治面貌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4FA35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中共预备党员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共青团员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C9AD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籍贯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C697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上海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四川成都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97796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19BD82E9" w14:textId="77777777" w:rsidTr="00F42FD6">
        <w:trPr>
          <w:cantSplit/>
          <w:trHeight w:val="594"/>
          <w:jc w:val="center"/>
        </w:trPr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2B27F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</w:t>
            </w:r>
          </w:p>
        </w:tc>
        <w:tc>
          <w:tcPr>
            <w:tcW w:w="23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A0839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利兹学院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(</w:t>
            </w: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全称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)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174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专业班级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647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机械（利兹）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2019-02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9F6A4A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7C28ADAC" w14:textId="77777777" w:rsidTr="00F42FD6">
        <w:trPr>
          <w:cantSplit/>
          <w:trHeight w:val="594"/>
          <w:jc w:val="center"/>
        </w:trPr>
        <w:tc>
          <w:tcPr>
            <w:tcW w:w="11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D8F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  <w:tc>
          <w:tcPr>
            <w:tcW w:w="23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8D83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FAD02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sz w:val="24"/>
              </w:rPr>
            </w:pPr>
            <w:r w:rsidRPr="003F3484">
              <w:rPr>
                <w:rFonts w:ascii="Times New Roman" w:eastAsia="仿宋" w:hAnsi="Times New Roman" w:cs="Times New Roman"/>
                <w:sz w:val="24"/>
              </w:rPr>
              <w:t>专业排名</w:t>
            </w:r>
          </w:p>
        </w:tc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D1E71" w14:textId="77777777" w:rsidR="005466A3" w:rsidRPr="003F3484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x/xx</w:t>
            </w:r>
          </w:p>
        </w:tc>
        <w:tc>
          <w:tcPr>
            <w:tcW w:w="1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7A1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  <w:tr w:rsidR="005466A3" w14:paraId="3F363747" w14:textId="77777777" w:rsidTr="00F42FD6">
        <w:trPr>
          <w:cantSplit/>
          <w:trHeight w:val="59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07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联系方式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6B36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3F3484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1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91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xxxx</w:t>
            </w:r>
            <w:r>
              <w:rPr>
                <w:rFonts w:ascii="Times New Roman" w:eastAsia="仿宋" w:hAnsi="Times New Roman" w:cs="Times New Roman"/>
                <w:color w:val="FF0000"/>
                <w:sz w:val="24"/>
              </w:rPr>
              <w:t>xxxx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CE0D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现任职务</w:t>
            </w:r>
          </w:p>
        </w:tc>
        <w:tc>
          <w:tcPr>
            <w:tcW w:w="4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A65F5" w14:textId="77777777" w:rsidR="005466A3" w:rsidRDefault="005466A3" w:rsidP="00F42FD6">
            <w:pPr>
              <w:widowControl/>
              <w:jc w:val="lef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机械（利兹）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2019-02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班班长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土木工程学院学生会综合事务</w:t>
            </w:r>
            <w:proofErr w:type="gramStart"/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</w:t>
            </w:r>
            <w:proofErr w:type="gramEnd"/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部长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/</w:t>
            </w:r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西南交通大学学生会</w:t>
            </w:r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9D2D3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部（副）部长</w:t>
            </w:r>
          </w:p>
        </w:tc>
      </w:tr>
      <w:tr w:rsidR="005466A3" w14:paraId="68D18FED" w14:textId="77777777" w:rsidTr="00F42FD6">
        <w:trPr>
          <w:cantSplit/>
          <w:trHeight w:val="3044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37F6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简</w:t>
            </w:r>
          </w:p>
          <w:p w14:paraId="216A64E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9AD183C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0875903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历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B02A" w14:textId="77777777" w:rsidR="005466A3" w:rsidRPr="00E6340A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E6340A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</w:t>
            </w:r>
            <w:r w:rsidRPr="00E6340A">
              <w:rPr>
                <w:rFonts w:ascii="Times New Roman" w:eastAsia="仿宋" w:hAnsi="Times New Roman" w:cs="Times New Roman"/>
                <w:color w:val="FF0000"/>
                <w:sz w:val="24"/>
              </w:rPr>
              <w:t>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7869208F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教育背景的起止时间从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大学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开始填写，前后要衔接，</w:t>
            </w:r>
            <w:proofErr w:type="gramStart"/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不</w:t>
            </w:r>
            <w:proofErr w:type="gramEnd"/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得空断（因病休学等要如实填写）。</w:t>
            </w:r>
          </w:p>
          <w:p w14:paraId="7412FDF7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2020.09-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至今，西南交通大学土木工程学院，土木工程专业，本科。</w:t>
            </w:r>
          </w:p>
          <w:p w14:paraId="17A5DBDA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50EFFC0E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学生工作任职情况</w:t>
            </w: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。</w:t>
            </w:r>
          </w:p>
          <w:p w14:paraId="21A5985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例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如：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021.09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-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20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2</w:t>
            </w:r>
            <w:r w:rsidRPr="004B750E">
              <w:rPr>
                <w:rFonts w:ascii="Times New Roman" w:eastAsia="仿宋" w:hAnsi="Times New Roman" w:cs="Times New Roman"/>
                <w:color w:val="FF0000"/>
                <w:sz w:val="24"/>
              </w:rPr>
              <w:t>2.06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组织，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xx</w:t>
            </w: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职务。</w:t>
            </w:r>
          </w:p>
        </w:tc>
      </w:tr>
      <w:tr w:rsidR="005466A3" w14:paraId="597B8281" w14:textId="77777777" w:rsidTr="005466A3">
        <w:trPr>
          <w:cantSplit/>
          <w:trHeight w:val="3818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66E4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主</w:t>
            </w:r>
          </w:p>
          <w:p w14:paraId="60F712F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019F7B48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要</w:t>
            </w:r>
          </w:p>
          <w:p w14:paraId="5E491BB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B871C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表</w:t>
            </w:r>
          </w:p>
          <w:p w14:paraId="7FF0C23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5258A92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现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14E9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A54FD0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（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3</w:t>
            </w:r>
            <w:r w:rsidRPr="005B5836">
              <w:rPr>
                <w:rFonts w:ascii="Times New Roman" w:eastAsia="仿宋" w:hAnsi="Times New Roman" w:cs="Times New Roman"/>
                <w:color w:val="FF0000"/>
                <w:sz w:val="24"/>
              </w:rPr>
              <w:t>00</w:t>
            </w:r>
            <w:r w:rsidRPr="005B5836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字以内）</w:t>
            </w:r>
          </w:p>
        </w:tc>
      </w:tr>
      <w:tr w:rsidR="005466A3" w14:paraId="4AE86BE9" w14:textId="77777777" w:rsidTr="00F42FD6">
        <w:trPr>
          <w:cantSplit/>
          <w:trHeight w:val="6055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78F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lastRenderedPageBreak/>
              <w:t>奖</w:t>
            </w:r>
          </w:p>
          <w:p w14:paraId="2E0F570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D89688E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惩</w:t>
            </w:r>
            <w:proofErr w:type="gramEnd"/>
          </w:p>
          <w:p w14:paraId="3B7CC2F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C512E9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情</w:t>
            </w:r>
          </w:p>
          <w:p w14:paraId="11761A8D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7AE53AB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况</w:t>
            </w:r>
            <w:proofErr w:type="gramEnd"/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276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B96080F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凡受校级及以上奖励和记功的要如实填写，要填写何年何月经何单位授予；受处分的，要填写何年何月因何问题经何单位</w:t>
            </w:r>
            <w:proofErr w:type="gramStart"/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批准受</w:t>
            </w:r>
            <w:proofErr w:type="gramEnd"/>
            <w:r w:rsidRPr="004B750E">
              <w:rPr>
                <w:rFonts w:ascii="Times New Roman" w:eastAsia="仿宋" w:hAnsi="Times New Roman" w:cs="Times New Roman" w:hint="eastAsia"/>
                <w:color w:val="FF0000"/>
                <w:sz w:val="24"/>
              </w:rPr>
              <w:t>何种处分，何年何月经何单位批准撤销何种处分。没有受过奖励和处分的，要填“无”。先进集体代表则填写集体的荣誉称号，并注明“集体”。</w:t>
            </w:r>
          </w:p>
          <w:p w14:paraId="75C01464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  <w:p w14:paraId="64DB44B9" w14:textId="77777777" w:rsidR="005466A3" w:rsidRPr="004B750E" w:rsidRDefault="005466A3" w:rsidP="00F42FD6">
            <w:pPr>
              <w:rPr>
                <w:rFonts w:ascii="Times New Roman" w:eastAsia="仿宋" w:hAnsi="Times New Roman" w:cs="Times New Roman"/>
                <w:color w:val="FF0000"/>
                <w:sz w:val="24"/>
              </w:rPr>
            </w:pPr>
          </w:p>
        </w:tc>
      </w:tr>
      <w:tr w:rsidR="005466A3" w14:paraId="3B590469" w14:textId="77777777" w:rsidTr="00F42FD6">
        <w:trPr>
          <w:cantSplit/>
          <w:trHeight w:val="1649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A967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班级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(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团支部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)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380" w14:textId="77777777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经班级（团支部）推荐，同意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为学生代表大会代表候选人。</w:t>
            </w:r>
          </w:p>
          <w:p w14:paraId="39C62299" w14:textId="77777777" w:rsidR="005466A3" w:rsidRDefault="005466A3" w:rsidP="00F42FD6">
            <w:pPr>
              <w:rPr>
                <w:rFonts w:ascii="Times New Roman" w:eastAsia="仿宋" w:hAnsi="Times New Roman" w:cs="Times New Roman"/>
                <w:sz w:val="24"/>
              </w:rPr>
            </w:pPr>
          </w:p>
          <w:p w14:paraId="012A0D0B" w14:textId="77777777" w:rsidR="005466A3" w:rsidRDefault="005466A3" w:rsidP="00F42FD6">
            <w:pPr>
              <w:ind w:firstLineChars="1800" w:firstLine="4320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班长（团支书）签字：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           </w:t>
            </w:r>
          </w:p>
          <w:p w14:paraId="45432115" w14:textId="77777777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2022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5466A3" w14:paraId="2A2E4723" w14:textId="77777777" w:rsidTr="00F42FD6">
        <w:trPr>
          <w:cantSplit/>
          <w:trHeight w:val="1870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1705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学院学生会意见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03B8" w14:textId="77777777" w:rsidR="005466A3" w:rsidRDefault="005466A3" w:rsidP="00F42FD6">
            <w:pPr>
              <w:spacing w:line="276" w:lineRule="auto"/>
              <w:ind w:firstLineChars="200" w:firstLine="480"/>
              <w:rPr>
                <w:rFonts w:ascii="Times New Roman" w:eastAsia="仿宋" w:hAnsi="Times New Roman" w:cs="Times New Roman"/>
                <w:sz w:val="24"/>
                <w:u w:val="single"/>
              </w:rPr>
            </w:pPr>
            <w:r>
              <w:rPr>
                <w:rFonts w:ascii="Times New Roman" w:eastAsia="仿宋" w:hAnsi="Times New Roman" w:cs="Times New Roman"/>
                <w:sz w:val="24"/>
                <w:u w:val="single"/>
              </w:rPr>
              <w:t xml:space="preserve">     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eastAsia="仿宋" w:hAnsi="Times New Roman" w:cs="Times New Roman"/>
                <w:sz w:val="24"/>
              </w:rPr>
              <w:t>日，经</w:t>
            </w:r>
            <w:r>
              <w:rPr>
                <w:rFonts w:ascii="Times New Roman" w:eastAsia="仿宋" w:hAnsi="Times New Roman" w:cs="Times New Roman"/>
                <w:sz w:val="24"/>
              </w:rPr>
              <w:t>___________________________________</w:t>
            </w:r>
            <w:r>
              <w:rPr>
                <w:rFonts w:ascii="Times New Roman" w:eastAsia="仿宋" w:hAnsi="Times New Roman" w:cs="Times New Roman"/>
                <w:sz w:val="24"/>
              </w:rPr>
              <w:t>会议选举</w:t>
            </w:r>
            <w:r>
              <w:rPr>
                <w:rFonts w:ascii="Times New Roman" w:eastAsia="仿宋" w:hAnsi="Times New Roman" w:cs="Times New Roman"/>
                <w:sz w:val="24"/>
              </w:rPr>
              <w:t>_________</w:t>
            </w:r>
            <w:r>
              <w:rPr>
                <w:rFonts w:ascii="Times New Roman" w:eastAsia="仿宋" w:hAnsi="Times New Roman" w:cs="Times New Roman"/>
                <w:sz w:val="24"/>
              </w:rPr>
              <w:t>为学生代表大会代表。</w:t>
            </w:r>
          </w:p>
          <w:p w14:paraId="00BE68B6" w14:textId="77777777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学院学生会主席签字：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       </w:t>
            </w:r>
          </w:p>
          <w:p w14:paraId="23C3D0CE" w14:textId="77777777" w:rsidR="005466A3" w:rsidRDefault="005466A3" w:rsidP="00F42FD6">
            <w:pPr>
              <w:wordWrap w:val="0"/>
              <w:jc w:val="righ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2022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</w:tc>
      </w:tr>
      <w:tr w:rsidR="005466A3" w14:paraId="6098A3C1" w14:textId="77777777" w:rsidTr="00F42FD6">
        <w:trPr>
          <w:cantSplit/>
          <w:trHeight w:val="2250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BE22B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二级团</w:t>
            </w:r>
          </w:p>
          <w:p w14:paraId="61D062A6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265665B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proofErr w:type="gramStart"/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织意见</w:t>
            </w:r>
            <w:proofErr w:type="gramEnd"/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61B0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43F4725B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3D3E999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43B55292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1E2D8987" w14:textId="77777777" w:rsidR="005466A3" w:rsidRDefault="005466A3" w:rsidP="00F42FD6">
            <w:pPr>
              <w:wordWrap w:val="0"/>
              <w:ind w:leftChars="75" w:left="158" w:firstLineChars="300" w:firstLine="720"/>
              <w:jc w:val="right"/>
              <w:rPr>
                <w:rFonts w:ascii="Times New Roman" w:eastAsia="仿宋" w:hAnsi="Times New Roman" w:cs="Times New Roman"/>
                <w:sz w:val="24"/>
              </w:rPr>
            </w:pPr>
            <w:r>
              <w:rPr>
                <w:rFonts w:ascii="Times New Roman" w:eastAsia="仿宋" w:hAnsi="Times New Roman" w:cs="Times New Roman"/>
                <w:sz w:val="24"/>
              </w:rPr>
              <w:t>2022</w:t>
            </w:r>
            <w:r>
              <w:rPr>
                <w:rFonts w:ascii="Times New Roman" w:eastAsia="仿宋" w:hAnsi="Times New Roman" w:cs="Times New Roman"/>
                <w:sz w:val="24"/>
              </w:rPr>
              <w:t>年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月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仿宋" w:hAnsi="Times New Roman" w:cs="Times New Roman"/>
                <w:sz w:val="24"/>
              </w:rPr>
              <w:t>日</w:t>
            </w:r>
            <w:r>
              <w:rPr>
                <w:rFonts w:ascii="Times New Roman" w:eastAsia="仿宋" w:hAnsi="Times New Roman" w:cs="Times New Roman"/>
                <w:sz w:val="24"/>
              </w:rPr>
              <w:t xml:space="preserve">  </w:t>
            </w:r>
          </w:p>
          <w:p w14:paraId="5401B564" w14:textId="77777777" w:rsidR="005466A3" w:rsidRDefault="005466A3" w:rsidP="00F42FD6">
            <w:pPr>
              <w:wordWrap w:val="0"/>
              <w:ind w:leftChars="75" w:left="158" w:firstLineChars="300" w:firstLine="720"/>
              <w:jc w:val="right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（盖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章）</w:t>
            </w:r>
          </w:p>
        </w:tc>
      </w:tr>
      <w:tr w:rsidR="005466A3" w14:paraId="06F96419" w14:textId="77777777" w:rsidTr="00F42FD6">
        <w:trPr>
          <w:cantSplit/>
          <w:trHeight w:val="1627"/>
          <w:jc w:val="center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089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备</w:t>
            </w:r>
          </w:p>
          <w:p w14:paraId="53887A44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  <w:p w14:paraId="35C76981" w14:textId="77777777" w:rsidR="005466A3" w:rsidRDefault="005466A3" w:rsidP="00F42FD6">
            <w:pPr>
              <w:jc w:val="center"/>
              <w:rPr>
                <w:rFonts w:ascii="Times New Roman" w:eastAsia="仿宋" w:hAnsi="Times New Roman" w:cs="Times New Roman"/>
                <w:color w:val="000000"/>
                <w:sz w:val="24"/>
              </w:rPr>
            </w:pPr>
            <w:r>
              <w:rPr>
                <w:rFonts w:ascii="Times New Roman" w:eastAsia="仿宋" w:hAnsi="Times New Roman" w:cs="Times New Roman"/>
                <w:color w:val="000000"/>
                <w:sz w:val="24"/>
              </w:rPr>
              <w:t>注</w:t>
            </w:r>
          </w:p>
        </w:tc>
        <w:tc>
          <w:tcPr>
            <w:tcW w:w="7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75BCC" w14:textId="77777777" w:rsidR="005466A3" w:rsidRDefault="005466A3" w:rsidP="00F42FD6">
            <w:pPr>
              <w:rPr>
                <w:rFonts w:ascii="Times New Roman" w:eastAsia="仿宋" w:hAnsi="Times New Roman" w:cs="Times New Roman"/>
                <w:color w:val="000000"/>
                <w:sz w:val="24"/>
              </w:rPr>
            </w:pPr>
          </w:p>
        </w:tc>
      </w:tr>
    </w:tbl>
    <w:p w14:paraId="2881D565" w14:textId="77777777" w:rsidR="005466A3" w:rsidRDefault="005466A3" w:rsidP="005466A3">
      <w:pPr>
        <w:widowControl/>
        <w:spacing w:line="300" w:lineRule="exact"/>
        <w:rPr>
          <w:rFonts w:ascii="Times New Roman" w:hAnsi="Times New Roman" w:cs="Times New Roman"/>
        </w:rPr>
      </w:pPr>
    </w:p>
    <w:sectPr w:rsidR="005466A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6A3"/>
    <w:rsid w:val="005466A3"/>
    <w:rsid w:val="00BF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7C556"/>
  <w15:chartTrackingRefBased/>
  <w15:docId w15:val="{028889C5-C1AD-44B1-9010-76241CAA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6A3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</dc:creator>
  <cp:keywords/>
  <dc:description/>
  <cp:lastModifiedBy>CLARE</cp:lastModifiedBy>
  <cp:revision>1</cp:revision>
  <dcterms:created xsi:type="dcterms:W3CDTF">2022-11-09T09:01:00Z</dcterms:created>
  <dcterms:modified xsi:type="dcterms:W3CDTF">2022-11-09T09:02:00Z</dcterms:modified>
</cp:coreProperties>
</file>