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4373C">
      <w:bookmarkStart w:id="1" w:name="_GoBack"/>
      <w:bookmarkEnd w:id="1"/>
      <w:r>
        <w:rPr>
          <w:rFonts w:hint="eastAsia"/>
        </w:rPr>
        <w:t>附件</w:t>
      </w:r>
    </w:p>
    <w:tbl>
      <w:tblPr>
        <w:tblStyle w:val="4"/>
        <w:tblW w:w="963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276"/>
        <w:gridCol w:w="709"/>
        <w:gridCol w:w="1275"/>
        <w:gridCol w:w="1134"/>
        <w:gridCol w:w="2268"/>
        <w:gridCol w:w="142"/>
        <w:gridCol w:w="2126"/>
      </w:tblGrid>
      <w:tr w14:paraId="6A23A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9639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B16A3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  <w:szCs w:val="24"/>
              </w:rPr>
              <w:t>四川省注册结构工程师第十注册期、注册土木工程师（岩土）第六注册期</w:t>
            </w:r>
          </w:p>
          <w:p w14:paraId="7D9F7A4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  <w:szCs w:val="24"/>
              </w:rPr>
              <w:t>继续教育培训报名表（单位报名）</w:t>
            </w:r>
          </w:p>
        </w:tc>
      </w:tr>
      <w:tr w14:paraId="551FD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269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252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单位名称：</w:t>
            </w:r>
          </w:p>
        </w:tc>
        <w:tc>
          <w:tcPr>
            <w:tcW w:w="694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336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3877D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269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13FE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单位联系人姓名：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CEC5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294C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单位联系人电话：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2565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1D24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51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9DF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单位联系人电子邮箱：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（用于接收继续教育合格证明和培训费发票）</w:t>
            </w:r>
          </w:p>
        </w:tc>
        <w:tc>
          <w:tcPr>
            <w:tcW w:w="45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F32F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855A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96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B1AF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发票信息（电子发票）：</w:t>
            </w:r>
          </w:p>
        </w:tc>
      </w:tr>
      <w:tr w14:paraId="42A61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9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FF0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发票类型：</w:t>
            </w:r>
          </w:p>
        </w:tc>
        <w:tc>
          <w:tcPr>
            <w:tcW w:w="694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98EC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□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增值税专用发票       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□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增值税普通发票</w:t>
            </w:r>
          </w:p>
        </w:tc>
      </w:tr>
      <w:tr w14:paraId="69200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9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FEA5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开票单位名称：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EB9C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5A69A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税号：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93FB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6ED28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69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A02B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发票”备注“栏内容：</w:t>
            </w:r>
          </w:p>
        </w:tc>
        <w:tc>
          <w:tcPr>
            <w:tcW w:w="694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469BC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C337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96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623FB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学员报名信息</w:t>
            </w:r>
          </w:p>
        </w:tc>
      </w:tr>
      <w:tr w14:paraId="412A3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C2D4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23FD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学员姓名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7A0F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学员身份证号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66A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注册证书编号或资格证书编号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（未注册人员填写资格证书编号）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0A7B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学员</w:t>
            </w:r>
          </w:p>
          <w:p w14:paraId="5CC9B4C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手机号码</w:t>
            </w:r>
          </w:p>
        </w:tc>
      </w:tr>
      <w:tr w14:paraId="4D316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E25A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7AC8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33CC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F171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7512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0F756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999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6B0A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035B9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EA6A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321D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9AFF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7BF4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313F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2A60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8419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8D49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11734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5E91A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066B4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DE10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D99F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3161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8EF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932A9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5EFD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EA21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C6D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E974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018477E2">
      <w:bookmarkStart w:id="0" w:name="OLE_LINK1"/>
      <w:r>
        <w:rPr>
          <w:rFonts w:hint="eastAsia"/>
        </w:rPr>
        <w:t>注：</w:t>
      </w:r>
    </w:p>
    <w:p w14:paraId="2F6F0BA1">
      <w:pPr>
        <w:rPr>
          <w:sz w:val="22"/>
          <w:szCs w:val="24"/>
        </w:rPr>
      </w:pPr>
      <w:r>
        <w:rPr>
          <w:rFonts w:hint="eastAsia"/>
          <w:sz w:val="22"/>
          <w:szCs w:val="24"/>
        </w:rPr>
        <w:t>1、报名表填写后，请发送到邮箱：</w:t>
      </w:r>
      <w:r>
        <w:rPr>
          <w:rFonts w:ascii="Times New Roman" w:hAnsi="Times New Roman" w:cs="Times New Roman"/>
          <w:sz w:val="24"/>
          <w:szCs w:val="24"/>
          <w:lang w:bidi="ar"/>
        </w:rPr>
        <w:t>tmpx_swjtu@126.com</w:t>
      </w:r>
    </w:p>
    <w:p w14:paraId="10A8CAC8">
      <w:pPr>
        <w:rPr>
          <w:sz w:val="22"/>
          <w:szCs w:val="24"/>
        </w:rPr>
      </w:pPr>
      <w:r>
        <w:rPr>
          <w:sz w:val="22"/>
          <w:szCs w:val="24"/>
        </w:rPr>
        <w:t>2</w:t>
      </w:r>
      <w:r>
        <w:rPr>
          <w:rFonts w:hint="eastAsia"/>
          <w:sz w:val="22"/>
          <w:szCs w:val="24"/>
        </w:rPr>
        <w:t xml:space="preserve">、西南交通大学土木工程学院联系人 </w:t>
      </w:r>
      <w:r>
        <w:rPr>
          <w:sz w:val="22"/>
          <w:szCs w:val="24"/>
        </w:rPr>
        <w:t xml:space="preserve"> </w:t>
      </w:r>
      <w:r>
        <w:rPr>
          <w:rFonts w:hint="eastAsia"/>
          <w:sz w:val="22"/>
          <w:szCs w:val="24"/>
        </w:rPr>
        <w:t>朱老师 1</w:t>
      </w:r>
      <w:r>
        <w:rPr>
          <w:sz w:val="22"/>
          <w:szCs w:val="24"/>
        </w:rPr>
        <w:t>3980908891</w:t>
      </w:r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59072670"/>
      <w:docPartObj>
        <w:docPartGallery w:val="AutoText"/>
      </w:docPartObj>
    </w:sdtPr>
    <w:sdtContent>
      <w:p w14:paraId="2CF3F7C5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8610B9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B05"/>
    <w:rsid w:val="000812F0"/>
    <w:rsid w:val="000B5464"/>
    <w:rsid w:val="000F38D9"/>
    <w:rsid w:val="001028A6"/>
    <w:rsid w:val="002240C8"/>
    <w:rsid w:val="00276226"/>
    <w:rsid w:val="00276FB5"/>
    <w:rsid w:val="00293C59"/>
    <w:rsid w:val="002E4B05"/>
    <w:rsid w:val="00494C6D"/>
    <w:rsid w:val="00630528"/>
    <w:rsid w:val="00714CBE"/>
    <w:rsid w:val="0076151D"/>
    <w:rsid w:val="008E10B8"/>
    <w:rsid w:val="00935F83"/>
    <w:rsid w:val="009519D5"/>
    <w:rsid w:val="00A90430"/>
    <w:rsid w:val="00B525D4"/>
    <w:rsid w:val="00BA1D2D"/>
    <w:rsid w:val="00BE62EE"/>
    <w:rsid w:val="00CE56F1"/>
    <w:rsid w:val="00D32672"/>
    <w:rsid w:val="00D41885"/>
    <w:rsid w:val="00DF38E2"/>
    <w:rsid w:val="00E26712"/>
    <w:rsid w:val="00EA37E6"/>
    <w:rsid w:val="00EC628D"/>
    <w:rsid w:val="6D6C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248</Words>
  <Characters>275</Characters>
  <Lines>2</Lines>
  <Paragraphs>1</Paragraphs>
  <TotalTime>46</TotalTime>
  <ScaleCrop>false</ScaleCrop>
  <LinksUpToDate>false</LinksUpToDate>
  <CharactersWithSpaces>291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2025-07-17T07:54:00Z</dcterms:created>
  <dc:creator>tm pxzx1</dc:creator>
  <cp:lastModifiedBy>者</cp:lastModifiedBy>
  <dcterms:modified xsi:type="dcterms:W3CDTF">2026-04-03T06:10:48Z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2D5A02504B0E48D4984E79F5536A919D_13</vt:lpwstr>
  </property>
</Properties>
</file>